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C3" w:rsidRPr="003E45B7" w:rsidRDefault="003F35C3" w:rsidP="003E45B7">
      <w:pPr>
        <w:pStyle w:val="c6"/>
        <w:spacing w:before="0" w:beforeAutospacing="0" w:after="0" w:afterAutospacing="0"/>
        <w:jc w:val="center"/>
        <w:rPr>
          <w:b/>
          <w:sz w:val="28"/>
          <w:szCs w:val="28"/>
        </w:rPr>
      </w:pPr>
      <w:r w:rsidRPr="003E45B7">
        <w:rPr>
          <w:rStyle w:val="c8"/>
          <w:b/>
          <w:sz w:val="28"/>
          <w:szCs w:val="28"/>
        </w:rPr>
        <w:t>Справка</w:t>
      </w:r>
    </w:p>
    <w:p w:rsidR="003F35C3" w:rsidRDefault="003F35C3" w:rsidP="003E45B7">
      <w:pPr>
        <w:pStyle w:val="c6"/>
        <w:spacing w:before="0" w:beforeAutospacing="0" w:after="0" w:afterAutospacing="0"/>
        <w:jc w:val="center"/>
        <w:rPr>
          <w:rStyle w:val="c8"/>
        </w:rPr>
      </w:pPr>
      <w:r w:rsidRPr="003E45B7">
        <w:rPr>
          <w:rStyle w:val="c8"/>
          <w:b/>
          <w:sz w:val="28"/>
          <w:szCs w:val="28"/>
        </w:rPr>
        <w:t>по и</w:t>
      </w:r>
      <w:r w:rsidR="00BD5870" w:rsidRPr="003E45B7">
        <w:rPr>
          <w:rStyle w:val="c8"/>
          <w:b/>
          <w:sz w:val="28"/>
          <w:szCs w:val="28"/>
        </w:rPr>
        <w:t>тогам отчётов педагогов о результатах самообразования по реализации инновационного проекта</w:t>
      </w:r>
      <w:r w:rsidR="0027122D">
        <w:rPr>
          <w:rStyle w:val="c8"/>
        </w:rPr>
        <w:t>.</w:t>
      </w:r>
    </w:p>
    <w:p w:rsidR="003E45B7" w:rsidRDefault="003E45B7" w:rsidP="003E45B7">
      <w:pPr>
        <w:pStyle w:val="c6"/>
        <w:spacing w:before="0" w:beforeAutospacing="0" w:after="0" w:afterAutospacing="0"/>
        <w:jc w:val="center"/>
        <w:rPr>
          <w:rStyle w:val="c8"/>
        </w:rPr>
      </w:pPr>
    </w:p>
    <w:p w:rsidR="00BD5870" w:rsidRPr="00BD5870" w:rsidRDefault="003F35C3" w:rsidP="00BD58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работы ГБДОУ № 77 Фрунзенского района</w:t>
      </w:r>
      <w:proofErr w:type="gramStart"/>
      <w:r w:rsidR="00BD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B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Петербурга на 2019 – 2020 учебный и год и реализацией проекта</w:t>
      </w:r>
      <w:r w:rsidR="00BD5870" w:rsidRPr="00BD58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BD5870" w:rsidRPr="00BD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 – экспериментальной работы по теме:</w:t>
      </w:r>
      <w:r w:rsidR="00BD58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BD5870" w:rsidRPr="00BD58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5870" w:rsidRPr="00BD5870">
        <w:rPr>
          <w:rFonts w:ascii="Times New Roman" w:hAnsi="Times New Roman" w:cs="Times New Roman"/>
          <w:sz w:val="24"/>
          <w:szCs w:val="24"/>
        </w:rPr>
        <w:t>Поддержка любознательности и инициативы детей в различных видах деятельности»</w:t>
      </w:r>
      <w:r w:rsidR="00BD5870">
        <w:rPr>
          <w:rFonts w:ascii="Times New Roman" w:hAnsi="Times New Roman" w:cs="Times New Roman"/>
          <w:sz w:val="24"/>
          <w:szCs w:val="24"/>
        </w:rPr>
        <w:t xml:space="preserve"> </w:t>
      </w:r>
      <w:r w:rsidR="0027122D">
        <w:rPr>
          <w:rStyle w:val="c2"/>
          <w:rFonts w:ascii="Times New Roman" w:hAnsi="Times New Roman" w:cs="Times New Roman"/>
          <w:sz w:val="24"/>
          <w:szCs w:val="24"/>
        </w:rPr>
        <w:t>С 11 по 16 марта 2020</w:t>
      </w:r>
      <w:r w:rsidR="0027122D" w:rsidRPr="0027122D">
        <w:rPr>
          <w:rStyle w:val="c2"/>
          <w:rFonts w:ascii="Times New Roman" w:hAnsi="Times New Roman" w:cs="Times New Roman"/>
          <w:sz w:val="24"/>
          <w:szCs w:val="24"/>
        </w:rPr>
        <w:t xml:space="preserve"> года</w:t>
      </w:r>
      <w:r w:rsidR="0027122D">
        <w:rPr>
          <w:rStyle w:val="c2"/>
        </w:rPr>
        <w:t xml:space="preserve"> </w:t>
      </w:r>
      <w:r w:rsidR="00BD5870">
        <w:rPr>
          <w:rFonts w:ascii="Times New Roman" w:hAnsi="Times New Roman" w:cs="Times New Roman"/>
          <w:sz w:val="24"/>
          <w:szCs w:val="24"/>
        </w:rPr>
        <w:t xml:space="preserve">был проведён </w:t>
      </w:r>
      <w:r w:rsidR="0027122D">
        <w:rPr>
          <w:rFonts w:ascii="Times New Roman" w:hAnsi="Times New Roman" w:cs="Times New Roman"/>
          <w:sz w:val="24"/>
          <w:szCs w:val="24"/>
        </w:rPr>
        <w:t>внутренний контроль результатов самообразования педагогов по реализации инновационного проекта.</w:t>
      </w:r>
    </w:p>
    <w:p w:rsidR="0027122D" w:rsidRDefault="0027122D" w:rsidP="00271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22D" w:rsidRPr="003F35C3" w:rsidRDefault="0027122D" w:rsidP="002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контроля:</w:t>
      </w:r>
      <w:r w:rsidRPr="003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уровень осуществления работы над повышением личной</w:t>
      </w:r>
    </w:p>
    <w:p w:rsidR="0027122D" w:rsidRPr="003F35C3" w:rsidRDefault="0027122D" w:rsidP="002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каждого педагога детского сада.</w:t>
      </w:r>
    </w:p>
    <w:p w:rsidR="0027122D" w:rsidRDefault="0027122D" w:rsidP="002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2D" w:rsidRPr="003F35C3" w:rsidRDefault="0027122D" w:rsidP="002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состояния работы по обозначенному вопросу использовались методы:</w:t>
      </w:r>
    </w:p>
    <w:p w:rsidR="0027122D" w:rsidRDefault="0027122D" w:rsidP="002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3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 квалификации педагогов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122D" w:rsidRPr="003F35C3" w:rsidRDefault="0027122D" w:rsidP="0027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3F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в методической работе;</w:t>
      </w:r>
    </w:p>
    <w:p w:rsidR="0027122D" w:rsidRPr="0027122D" w:rsidRDefault="0027122D" w:rsidP="00271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3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нкетирование педагогов</w:t>
      </w:r>
    </w:p>
    <w:p w:rsidR="0027122D" w:rsidRDefault="0027122D" w:rsidP="0027122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выявлено следующее:</w:t>
      </w:r>
    </w:p>
    <w:p w:rsidR="00523935" w:rsidRDefault="00523935" w:rsidP="0027122D">
      <w:pPr>
        <w:pStyle w:val="a5"/>
        <w:rPr>
          <w:rFonts w:ascii="Times New Roman" w:hAnsi="Times New Roman" w:cs="Times New Roman"/>
          <w:sz w:val="24"/>
          <w:szCs w:val="24"/>
        </w:rPr>
      </w:pPr>
      <w:r w:rsidRPr="00523935">
        <w:rPr>
          <w:rStyle w:val="c2"/>
          <w:rFonts w:ascii="Times New Roman" w:hAnsi="Times New Roman" w:cs="Times New Roman"/>
          <w:sz w:val="24"/>
          <w:szCs w:val="24"/>
        </w:rPr>
        <w:t>Педагоги определили для себя тему самообразования, со</w:t>
      </w:r>
      <w:r>
        <w:rPr>
          <w:rStyle w:val="c2"/>
          <w:rFonts w:ascii="Times New Roman" w:hAnsi="Times New Roman" w:cs="Times New Roman"/>
          <w:sz w:val="24"/>
          <w:szCs w:val="24"/>
        </w:rPr>
        <w:t>ставили план в соответствии с темой инновационного проекта</w:t>
      </w:r>
      <w:r w:rsidRPr="00523935">
        <w:rPr>
          <w:rStyle w:val="c2"/>
          <w:rFonts w:ascii="Times New Roman" w:hAnsi="Times New Roman" w:cs="Times New Roman"/>
          <w:sz w:val="24"/>
          <w:szCs w:val="24"/>
        </w:rPr>
        <w:t xml:space="preserve"> и планируют работу по выбранному</w:t>
      </w:r>
      <w:r w:rsidR="00BE43DC">
        <w:rPr>
          <w:rStyle w:val="c2"/>
          <w:rFonts w:ascii="Times New Roman" w:hAnsi="Times New Roman" w:cs="Times New Roman"/>
          <w:sz w:val="24"/>
          <w:szCs w:val="24"/>
        </w:rPr>
        <w:t xml:space="preserve"> направлению, в основном, на 2</w:t>
      </w:r>
      <w:r w:rsidRPr="00523935">
        <w:rPr>
          <w:rStyle w:val="c2"/>
          <w:rFonts w:ascii="Times New Roman" w:hAnsi="Times New Roman" w:cs="Times New Roman"/>
          <w:sz w:val="24"/>
          <w:szCs w:val="24"/>
        </w:rPr>
        <w:t xml:space="preserve"> года, выделяя актуальность выбранной темы, определяя этапы работы, прогнозируя ожидаемый результат.</w:t>
      </w:r>
    </w:p>
    <w:p w:rsidR="00523935" w:rsidRDefault="00523935" w:rsidP="0027122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5103"/>
        <w:gridCol w:w="1676"/>
        <w:gridCol w:w="2079"/>
      </w:tblGrid>
      <w:tr w:rsidR="00F85ED2" w:rsidRPr="00523935" w:rsidTr="0075573C">
        <w:tc>
          <w:tcPr>
            <w:tcW w:w="675" w:type="dxa"/>
          </w:tcPr>
          <w:p w:rsidR="00F85ED2" w:rsidRPr="00523935" w:rsidRDefault="00F85ED2" w:rsidP="005239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393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3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F85ED2" w:rsidRPr="00523935" w:rsidRDefault="00F85ED2" w:rsidP="005239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35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676" w:type="dxa"/>
          </w:tcPr>
          <w:p w:rsidR="00F85ED2" w:rsidRPr="00523935" w:rsidRDefault="00F85ED2" w:rsidP="005239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79" w:type="dxa"/>
          </w:tcPr>
          <w:p w:rsidR="00F85ED2" w:rsidRPr="00523935" w:rsidRDefault="00F85ED2" w:rsidP="0052393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3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F85ED2" w:rsidTr="0075573C">
        <w:tc>
          <w:tcPr>
            <w:tcW w:w="675" w:type="dxa"/>
          </w:tcPr>
          <w:p w:rsidR="00F85ED2" w:rsidRDefault="00F85ED2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F85ED2" w:rsidRPr="00523935" w:rsidRDefault="00F85ED2" w:rsidP="007557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любознательности и инициативы </w:t>
            </w:r>
            <w:r w:rsidR="0075573C" w:rsidRPr="0052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Pr="0052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младшего и среднего дошкольного возраста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экологическом воспитании</w:t>
            </w:r>
            <w:r w:rsidRPr="0052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</w:tcPr>
          <w:p w:rsidR="00F85ED2" w:rsidRDefault="00F85ED2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F85ED2" w:rsidRDefault="00F85ED2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F85ED2" w:rsidTr="0075573C">
        <w:tc>
          <w:tcPr>
            <w:tcW w:w="675" w:type="dxa"/>
          </w:tcPr>
          <w:p w:rsidR="00F85ED2" w:rsidRDefault="00F85ED2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F85ED2" w:rsidRP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интеллекта с применением фольклора</w:t>
            </w:r>
          </w:p>
        </w:tc>
        <w:tc>
          <w:tcPr>
            <w:tcW w:w="1676" w:type="dxa"/>
          </w:tcPr>
          <w:p w:rsidR="00F85ED2" w:rsidRDefault="00F85ED2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F85ED2" w:rsidRDefault="00110BF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С.Д.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6804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D726E" w:rsidRPr="00110BFE" w:rsidRDefault="005D726E" w:rsidP="00640C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технологии активного слушания для развития инициативы и любознательности детей</w:t>
            </w:r>
          </w:p>
        </w:tc>
        <w:tc>
          <w:tcPr>
            <w:tcW w:w="1676" w:type="dxa"/>
          </w:tcPr>
          <w:p w:rsidR="005D726E" w:rsidRDefault="005D726E" w:rsidP="00640C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79" w:type="dxa"/>
          </w:tcPr>
          <w:p w:rsidR="005D726E" w:rsidRDefault="005D726E" w:rsidP="00640C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Е.Д.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6804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D726E" w:rsidRPr="00F85ED2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0">
              <w:rPr>
                <w:rFonts w:ascii="Times New Roman" w:hAnsi="Times New Roman" w:cs="Times New Roman"/>
                <w:sz w:val="24"/>
                <w:szCs w:val="24"/>
              </w:rPr>
              <w:t>Поддержка любознательности и инициативы</w:t>
            </w:r>
            <w:r w:rsidRPr="00F8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формировании</w:t>
            </w:r>
            <w:r w:rsidRPr="00F8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старшего дошкольного возраста предпосылок учебной деятельности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5D726E" w:rsidP="00110B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6804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0">
              <w:rPr>
                <w:rFonts w:ascii="Times New Roman" w:hAnsi="Times New Roman" w:cs="Times New Roman"/>
                <w:sz w:val="24"/>
                <w:szCs w:val="24"/>
              </w:rPr>
              <w:t>Поддержка любознательности и инициативы</w:t>
            </w:r>
            <w:r w:rsidRPr="00F85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творческих способностей детей дошкольного возраста в театрализованной деятельности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6804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любознательности и инициативы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экологическом воспитании</w:t>
            </w:r>
            <w:r w:rsidRPr="0052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старшего дошкольного возраста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Е.П.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6804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D726E" w:rsidRP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интеллекта с применением фольклора</w:t>
            </w:r>
          </w:p>
        </w:tc>
        <w:tc>
          <w:tcPr>
            <w:tcW w:w="1676" w:type="dxa"/>
          </w:tcPr>
          <w:p w:rsidR="005D726E" w:rsidRDefault="005D726E" w:rsidP="00640C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6804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5D726E" w:rsidRDefault="005D726E" w:rsidP="005D726E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5573C">
              <w:rPr>
                <w:rFonts w:ascii="Times New Roman" w:hAnsi="Times New Roman" w:cs="Times New Roman"/>
                <w:sz w:val="24"/>
                <w:szCs w:val="24"/>
              </w:rPr>
              <w:t>Особенности представлений о сезонных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менениях в природе у детей </w:t>
            </w:r>
            <w:r w:rsidRPr="0075573C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дошкольного возраста 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966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5D726E" w:rsidRPr="0075573C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любознательности и инициативы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Pr="0075573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детей                                                                  </w:t>
            </w:r>
            <w:r w:rsidRPr="00755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изобразительной деятельности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Л.С.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966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подходов в использовании мяча на занятиях по физической культуре,                               в подвижных играх, досугах, праздниках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Л.И.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966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любознательности и инициативы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ознакомлении детей 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анкт - Петербургом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Ж.В.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966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как средство всестороннего развития дошкольника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М.И.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966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любознательности и инициативы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через ознакомление с художественной литературой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М.Б.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966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любознательности и инициативы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экологическом воспитании</w:t>
            </w:r>
            <w:r w:rsidRPr="0052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дошкольного возраста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966D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5D726E" w:rsidRPr="00110BF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любознательности и инициативы </w:t>
            </w:r>
            <w:r w:rsidRPr="0052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младшего и среднего дошкольного возраста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экологическом воспитании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Межевая И.А.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5D726E" w:rsidRP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словесное творчество детей и педагога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5D726E" w:rsidRPr="005D726E" w:rsidRDefault="005D726E" w:rsidP="005D7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7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любознательности и инициативы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патриотическом</w:t>
            </w:r>
            <w:r w:rsidRPr="005D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</w:t>
            </w:r>
            <w:r w:rsidRPr="005D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proofErr w:type="gramStart"/>
            <w:r w:rsidRPr="005D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</w:p>
          <w:p w:rsidR="005D726E" w:rsidRDefault="005D726E" w:rsidP="005D7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D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война – Была победа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5D726E" w:rsidRP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E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как форма развития детей раннего возраста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</w:tr>
      <w:tr w:rsidR="005D726E" w:rsidTr="0075573C">
        <w:tc>
          <w:tcPr>
            <w:tcW w:w="675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5D726E" w:rsidRP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 дошкольников посредством сказки</w:t>
            </w:r>
          </w:p>
        </w:tc>
        <w:tc>
          <w:tcPr>
            <w:tcW w:w="1676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D726E" w:rsidTr="0075573C">
        <w:tc>
          <w:tcPr>
            <w:tcW w:w="675" w:type="dxa"/>
          </w:tcPr>
          <w:p w:rsidR="005D726E" w:rsidRDefault="00BE43DC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105FFB" w:rsidRPr="00105FFB" w:rsidRDefault="00105FFB" w:rsidP="00105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 старших дошкольников на занятиях</w:t>
            </w:r>
          </w:p>
          <w:p w:rsidR="00105FFB" w:rsidRPr="00105FFB" w:rsidRDefault="00105FFB" w:rsidP="00105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 деятельностью</w:t>
            </w:r>
          </w:p>
          <w:p w:rsidR="005D726E" w:rsidRDefault="005D726E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5D726E" w:rsidRDefault="00105FFB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5D726E" w:rsidRDefault="00105FFB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Е.Н.</w:t>
            </w:r>
          </w:p>
        </w:tc>
      </w:tr>
      <w:tr w:rsidR="00BE43DC" w:rsidTr="0075573C">
        <w:tc>
          <w:tcPr>
            <w:tcW w:w="675" w:type="dxa"/>
          </w:tcPr>
          <w:p w:rsidR="00BE43DC" w:rsidRDefault="00BE43DC" w:rsidP="007811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BE43DC" w:rsidRPr="00105FFB" w:rsidRDefault="00BE43DC" w:rsidP="00105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как средство формирования словаря у детей младшего дошкольного возраста</w:t>
            </w:r>
          </w:p>
        </w:tc>
        <w:tc>
          <w:tcPr>
            <w:tcW w:w="1676" w:type="dxa"/>
          </w:tcPr>
          <w:p w:rsidR="00BE43DC" w:rsidRDefault="003E45B7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9" w:type="dxa"/>
          </w:tcPr>
          <w:p w:rsidR="00BE43DC" w:rsidRDefault="00BE43DC" w:rsidP="002712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О.В.</w:t>
            </w:r>
          </w:p>
        </w:tc>
      </w:tr>
    </w:tbl>
    <w:p w:rsidR="0027122D" w:rsidRDefault="0027122D" w:rsidP="0027122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4878" w:rsidRPr="00D369F7" w:rsidRDefault="00AC4878" w:rsidP="00D369F7">
      <w:pPr>
        <w:pStyle w:val="a5"/>
        <w:rPr>
          <w:rFonts w:ascii="Times New Roman" w:hAnsi="Times New Roman" w:cs="Times New Roman"/>
          <w:sz w:val="24"/>
          <w:szCs w:val="24"/>
        </w:rPr>
      </w:pPr>
      <w:r w:rsidRPr="00D369F7">
        <w:rPr>
          <w:rFonts w:ascii="Times New Roman" w:hAnsi="Times New Roman" w:cs="Times New Roman"/>
          <w:sz w:val="24"/>
          <w:szCs w:val="24"/>
        </w:rPr>
        <w:t>Результатом работы</w:t>
      </w:r>
      <w:r w:rsidR="00D369F7" w:rsidRPr="00D369F7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D369F7">
        <w:rPr>
          <w:rFonts w:ascii="Times New Roman" w:hAnsi="Times New Roman" w:cs="Times New Roman"/>
          <w:sz w:val="24"/>
          <w:szCs w:val="24"/>
        </w:rPr>
        <w:t xml:space="preserve"> над методической темой стали:</w:t>
      </w:r>
    </w:p>
    <w:p w:rsidR="00D369F7" w:rsidRDefault="00D369F7" w:rsidP="00D369F7">
      <w:pPr>
        <w:pStyle w:val="a5"/>
      </w:pPr>
      <w:r>
        <w:t>-</w:t>
      </w:r>
      <w:r w:rsidRPr="00D369F7">
        <w:rPr>
          <w:sz w:val="28"/>
          <w:szCs w:val="28"/>
        </w:rPr>
        <w:t xml:space="preserve"> </w:t>
      </w:r>
      <w:r w:rsidRPr="00D369F7">
        <w:rPr>
          <w:rFonts w:ascii="Times New Roman" w:hAnsi="Times New Roman" w:cs="Times New Roman"/>
          <w:sz w:val="24"/>
          <w:szCs w:val="24"/>
        </w:rPr>
        <w:t>Изучение подобранных материалов. Их классификация. Выбор материалов для работы</w:t>
      </w:r>
      <w:r>
        <w:t>.</w:t>
      </w:r>
    </w:p>
    <w:p w:rsidR="00D369F7" w:rsidRDefault="00D369F7" w:rsidP="00D369F7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Разработаны</w:t>
      </w:r>
      <w:r w:rsidRPr="00D369F7">
        <w:rPr>
          <w:rFonts w:ascii="Times New Roman" w:hAnsi="Times New Roman" w:cs="Times New Roman"/>
          <w:sz w:val="24"/>
          <w:szCs w:val="24"/>
        </w:rPr>
        <w:t xml:space="preserve"> конспекты занятий</w:t>
      </w:r>
      <w:r>
        <w:t xml:space="preserve">, </w:t>
      </w:r>
      <w:r w:rsidRPr="00D369F7">
        <w:rPr>
          <w:rFonts w:ascii="Times New Roman" w:hAnsi="Times New Roman" w:cs="Times New Roman"/>
          <w:sz w:val="24"/>
          <w:szCs w:val="24"/>
        </w:rPr>
        <w:t>сценарии, консультации</w:t>
      </w:r>
      <w:r w:rsidR="005B5B0D">
        <w:rPr>
          <w:rFonts w:ascii="Times New Roman" w:hAnsi="Times New Roman" w:cs="Times New Roman"/>
          <w:sz w:val="24"/>
          <w:szCs w:val="24"/>
        </w:rPr>
        <w:t xml:space="preserve"> для родителей (законных представителей)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B0D" w:rsidRDefault="005B5B0D" w:rsidP="00D369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5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B5B0D">
        <w:rPr>
          <w:rFonts w:ascii="Times New Roman" w:hAnsi="Times New Roman" w:cs="Times New Roman"/>
          <w:sz w:val="24"/>
          <w:szCs w:val="24"/>
        </w:rPr>
        <w:t xml:space="preserve">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пополнены</w:t>
      </w:r>
      <w:r w:rsidRPr="005B5B0D">
        <w:rPr>
          <w:rFonts w:ascii="Times New Roman" w:hAnsi="Times New Roman" w:cs="Times New Roman"/>
          <w:sz w:val="24"/>
          <w:szCs w:val="24"/>
        </w:rPr>
        <w:t xml:space="preserve"> картотек</w:t>
      </w:r>
      <w:r>
        <w:rPr>
          <w:rFonts w:ascii="Times New Roman" w:hAnsi="Times New Roman" w:cs="Times New Roman"/>
          <w:sz w:val="24"/>
          <w:szCs w:val="24"/>
        </w:rPr>
        <w:t>и групп по выбранной теме.</w:t>
      </w:r>
    </w:p>
    <w:p w:rsidR="005B5B0D" w:rsidRDefault="005B5B0D" w:rsidP="00D369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Пополнена развивающая  среда групп и залов.</w:t>
      </w:r>
    </w:p>
    <w:p w:rsidR="005B5B0D" w:rsidRDefault="005B5B0D" w:rsidP="00D369F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5B0D">
        <w:rPr>
          <w:rFonts w:ascii="Times New Roman" w:hAnsi="Times New Roman" w:cs="Times New Roman"/>
          <w:sz w:val="24"/>
          <w:szCs w:val="24"/>
        </w:rPr>
        <w:t>Начат подбор и изготовление атрибутов</w:t>
      </w:r>
    </w:p>
    <w:p w:rsidR="00D369F7" w:rsidRPr="003E45B7" w:rsidRDefault="003E45B7" w:rsidP="003E45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отчётам планов самообразования со всеми педагогами проведены индивидуальные консультации по дальнейшему планированию работы. </w:t>
      </w:r>
    </w:p>
    <w:p w:rsidR="00AC4878" w:rsidRPr="003F35C3" w:rsidRDefault="00AC4878" w:rsidP="00AC4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AC4878" w:rsidRPr="003F35C3" w:rsidRDefault="00AC4878" w:rsidP="00AC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продолжать работу по повышению уровня педагогической компетенции</w:t>
      </w:r>
    </w:p>
    <w:p w:rsidR="00AC4878" w:rsidRDefault="00AC4878" w:rsidP="00AC487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темы самообразования, курсы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878" w:rsidRPr="003F35C3" w:rsidRDefault="00AC4878" w:rsidP="00AC4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Старшему воспитателю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Гефкер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</w:t>
      </w:r>
      <w:r w:rsidRPr="003F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контроль над работой педагогов по темам</w:t>
      </w:r>
    </w:p>
    <w:p w:rsidR="00AC4878" w:rsidRDefault="00AC4878" w:rsidP="00AC487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самообразования, оказать методическую помощь педагогом по данному направлению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878" w:rsidRDefault="003E45B7" w:rsidP="00AC487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Педагогам составить планы по самообразованию на следующий учебный год.</w:t>
      </w:r>
    </w:p>
    <w:p w:rsidR="003E45B7" w:rsidRDefault="003E45B7" w:rsidP="00AC487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CE" w:rsidRDefault="003E45B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ГБДОУ № 77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Гефкер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sectPr w:rsidR="00DB12CE" w:rsidSect="0015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21B"/>
    <w:multiLevelType w:val="multilevel"/>
    <w:tmpl w:val="BEA8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F4996"/>
    <w:multiLevelType w:val="multilevel"/>
    <w:tmpl w:val="620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029C2"/>
    <w:multiLevelType w:val="multilevel"/>
    <w:tmpl w:val="B7C2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57AFE"/>
    <w:multiLevelType w:val="multilevel"/>
    <w:tmpl w:val="4E4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C3"/>
    <w:rsid w:val="00105FFB"/>
    <w:rsid w:val="00110BFE"/>
    <w:rsid w:val="001557E5"/>
    <w:rsid w:val="00230923"/>
    <w:rsid w:val="0027122D"/>
    <w:rsid w:val="003E45B7"/>
    <w:rsid w:val="003F35C3"/>
    <w:rsid w:val="00523935"/>
    <w:rsid w:val="005B5B0D"/>
    <w:rsid w:val="005D726E"/>
    <w:rsid w:val="0075573C"/>
    <w:rsid w:val="0094193C"/>
    <w:rsid w:val="00AC4878"/>
    <w:rsid w:val="00BD5870"/>
    <w:rsid w:val="00BE43DC"/>
    <w:rsid w:val="00C56F11"/>
    <w:rsid w:val="00D369F7"/>
    <w:rsid w:val="00DB12CE"/>
    <w:rsid w:val="00F8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35C3"/>
  </w:style>
  <w:style w:type="paragraph" w:customStyle="1" w:styleId="c17">
    <w:name w:val="c17"/>
    <w:basedOn w:val="a"/>
    <w:rsid w:val="003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35C3"/>
  </w:style>
  <w:style w:type="character" w:customStyle="1" w:styleId="c2">
    <w:name w:val="c2"/>
    <w:basedOn w:val="a0"/>
    <w:rsid w:val="003F35C3"/>
  </w:style>
  <w:style w:type="paragraph" w:customStyle="1" w:styleId="c19">
    <w:name w:val="c19"/>
    <w:basedOn w:val="a"/>
    <w:rsid w:val="003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35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122D"/>
    <w:pPr>
      <w:spacing w:after="0" w:line="240" w:lineRule="auto"/>
    </w:pPr>
  </w:style>
  <w:style w:type="table" w:styleId="a6">
    <w:name w:val="Table Grid"/>
    <w:basedOn w:val="a1"/>
    <w:uiPriority w:val="59"/>
    <w:rsid w:val="0052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2020-07-09T14:18:00Z</cp:lastPrinted>
  <dcterms:created xsi:type="dcterms:W3CDTF">2020-07-09T08:24:00Z</dcterms:created>
  <dcterms:modified xsi:type="dcterms:W3CDTF">2020-07-09T14:20:00Z</dcterms:modified>
</cp:coreProperties>
</file>